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5" w:rsidRPr="00A97025" w:rsidRDefault="000C34E5" w:rsidP="00B05252">
      <w:pPr>
        <w:ind w:firstLine="851"/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0C34E5" w:rsidRPr="00A97025" w:rsidRDefault="000C34E5" w:rsidP="000C34E5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>
        <w:rPr>
          <w:b/>
        </w:rPr>
        <w:t xml:space="preserve"> Главой </w:t>
      </w:r>
      <w:r w:rsidRPr="00A97025">
        <w:rPr>
          <w:b/>
        </w:rPr>
        <w:t xml:space="preserve"> </w:t>
      </w:r>
      <w:r>
        <w:rPr>
          <w:b/>
        </w:rPr>
        <w:t xml:space="preserve"> Раменского сельского</w:t>
      </w:r>
      <w:r w:rsidRPr="00A97025">
        <w:rPr>
          <w:b/>
        </w:rPr>
        <w:t xml:space="preserve"> поселения </w:t>
      </w:r>
      <w:r>
        <w:rPr>
          <w:b/>
        </w:rPr>
        <w:t>Палехского муниципального района</w:t>
      </w:r>
    </w:p>
    <w:p w:rsidR="000C34E5" w:rsidRDefault="000C34E5" w:rsidP="000C34E5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 w:rsidR="00B05252">
        <w:rPr>
          <w:b/>
        </w:rPr>
        <w:t>21</w:t>
      </w:r>
      <w:r w:rsidRPr="00A97025">
        <w:rPr>
          <w:b/>
        </w:rPr>
        <w:t xml:space="preserve"> года по 31 декабря 20</w:t>
      </w:r>
      <w:r w:rsidR="00B05252">
        <w:rPr>
          <w:b/>
        </w:rPr>
        <w:t>21</w:t>
      </w:r>
      <w:r w:rsidRPr="00A97025">
        <w:rPr>
          <w:b/>
        </w:rPr>
        <w:t xml:space="preserve"> года</w:t>
      </w:r>
    </w:p>
    <w:p w:rsidR="000C34E5" w:rsidRDefault="000C34E5" w:rsidP="000C34E5">
      <w:pPr>
        <w:jc w:val="center"/>
        <w:rPr>
          <w:b/>
        </w:rPr>
      </w:pPr>
    </w:p>
    <w:p w:rsidR="000C34E5" w:rsidRDefault="000C34E5" w:rsidP="000C34E5">
      <w:pPr>
        <w:tabs>
          <w:tab w:val="left" w:pos="9720"/>
        </w:tabs>
        <w:jc w:val="center"/>
        <w:rPr>
          <w:b/>
        </w:rPr>
      </w:pPr>
    </w:p>
    <w:tbl>
      <w:tblPr>
        <w:tblW w:w="14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1843"/>
        <w:gridCol w:w="1984"/>
        <w:gridCol w:w="1418"/>
        <w:gridCol w:w="1275"/>
        <w:gridCol w:w="1843"/>
        <w:gridCol w:w="2126"/>
      </w:tblGrid>
      <w:tr w:rsidR="00B05252" w:rsidRPr="004D320D" w:rsidTr="00B05252">
        <w:tc>
          <w:tcPr>
            <w:tcW w:w="2269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 xml:space="preserve">Должность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Общая сумма декларир</w:t>
            </w:r>
            <w:r w:rsidR="003C0A21">
              <w:t>ованного годового дохода за 2021</w:t>
            </w:r>
            <w:r w:rsidRPr="004D320D">
              <w:t xml:space="preserve"> год (руб.)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</w:tcPr>
          <w:p w:rsidR="00B05252" w:rsidRPr="004D320D" w:rsidRDefault="00B05252" w:rsidP="00D94E7D">
            <w:pPr>
              <w:jc w:val="center"/>
            </w:pPr>
            <w:r w:rsidRPr="004D320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B05252" w:rsidRPr="004D320D" w:rsidTr="00B05252">
        <w:tc>
          <w:tcPr>
            <w:tcW w:w="2269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Площадь (кв.м)</w:t>
            </w:r>
          </w:p>
        </w:tc>
        <w:tc>
          <w:tcPr>
            <w:tcW w:w="1275" w:type="dxa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 xml:space="preserve">Страна </w:t>
            </w:r>
          </w:p>
        </w:tc>
        <w:tc>
          <w:tcPr>
            <w:tcW w:w="1843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2126" w:type="dxa"/>
            <w:vMerge/>
          </w:tcPr>
          <w:p w:rsidR="00B05252" w:rsidRPr="004D320D" w:rsidRDefault="00B05252" w:rsidP="00D94E7D">
            <w:pPr>
              <w:jc w:val="center"/>
            </w:pPr>
          </w:p>
        </w:tc>
      </w:tr>
      <w:tr w:rsidR="00B05252" w:rsidRPr="004D320D" w:rsidTr="00B05252">
        <w:trPr>
          <w:trHeight w:val="460"/>
        </w:trPr>
        <w:tc>
          <w:tcPr>
            <w:tcW w:w="2269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>Молотова Татьяна Валентиновна</w:t>
            </w:r>
          </w:p>
          <w:p w:rsidR="00B05252" w:rsidRPr="004D320D" w:rsidRDefault="00B05252" w:rsidP="00D94E7D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center"/>
            </w:pPr>
            <w:r w:rsidRPr="004D320D">
              <w:t xml:space="preserve"> Глава  Раменского сельского поселения</w:t>
            </w:r>
          </w:p>
          <w:p w:rsidR="00B05252" w:rsidRPr="004D320D" w:rsidRDefault="00B05252" w:rsidP="00D94E7D">
            <w:pPr>
              <w:jc w:val="center"/>
            </w:pPr>
            <w:r w:rsidRPr="004D320D">
              <w:t>Палехского  муниципального 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5252" w:rsidRPr="00F51175" w:rsidRDefault="00F51175" w:rsidP="000C34E5">
            <w:pPr>
              <w:jc w:val="center"/>
            </w:pPr>
            <w:bookmarkStart w:id="0" w:name="_GoBack"/>
            <w:bookmarkEnd w:id="0"/>
            <w:r w:rsidRPr="00F51175">
              <w:t>875 482,21</w:t>
            </w:r>
          </w:p>
        </w:tc>
        <w:tc>
          <w:tcPr>
            <w:tcW w:w="1984" w:type="dxa"/>
            <w:shd w:val="clear" w:color="auto" w:fill="auto"/>
          </w:tcPr>
          <w:p w:rsidR="00B05252" w:rsidRPr="004D320D" w:rsidRDefault="00B05252" w:rsidP="00D94E7D">
            <w:pPr>
              <w:jc w:val="both"/>
            </w:pPr>
            <w:r w:rsidRPr="004D320D">
              <w:t>Земельный участок приусадебный (фактическое предоставление)</w:t>
            </w:r>
          </w:p>
        </w:tc>
        <w:tc>
          <w:tcPr>
            <w:tcW w:w="1418" w:type="dxa"/>
            <w:shd w:val="clear" w:color="auto" w:fill="auto"/>
          </w:tcPr>
          <w:p w:rsidR="00B05252" w:rsidRPr="004D320D" w:rsidRDefault="00B05252" w:rsidP="00D94E7D">
            <w:r w:rsidRPr="004D320D">
              <w:t xml:space="preserve">      42,9</w:t>
            </w:r>
          </w:p>
        </w:tc>
        <w:tc>
          <w:tcPr>
            <w:tcW w:w="1275" w:type="dxa"/>
            <w:shd w:val="clear" w:color="auto" w:fill="auto"/>
          </w:tcPr>
          <w:p w:rsidR="00B05252" w:rsidRPr="004D320D" w:rsidRDefault="00B05252" w:rsidP="00D94E7D">
            <w:r w:rsidRPr="004D320D">
              <w:t xml:space="preserve">  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5252" w:rsidRPr="004D320D" w:rsidRDefault="00B05252" w:rsidP="00D94E7D">
            <w:pPr>
              <w:jc w:val="both"/>
            </w:pPr>
          </w:p>
        </w:tc>
        <w:tc>
          <w:tcPr>
            <w:tcW w:w="2126" w:type="dxa"/>
            <w:vMerge w:val="restart"/>
          </w:tcPr>
          <w:p w:rsidR="00B05252" w:rsidRPr="004D320D" w:rsidRDefault="00B05252" w:rsidP="00D94E7D">
            <w:pPr>
              <w:jc w:val="both"/>
            </w:pPr>
          </w:p>
        </w:tc>
      </w:tr>
      <w:tr w:rsidR="00B05252" w:rsidRPr="004D320D" w:rsidTr="00B05252">
        <w:trPr>
          <w:trHeight w:val="460"/>
        </w:trPr>
        <w:tc>
          <w:tcPr>
            <w:tcW w:w="2269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B05252" w:rsidRPr="004D320D" w:rsidRDefault="00B05252" w:rsidP="00D94E7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05252" w:rsidRPr="004D320D" w:rsidRDefault="00B05252" w:rsidP="00D94E7D">
            <w:pPr>
              <w:jc w:val="both"/>
            </w:pPr>
            <w:r w:rsidRPr="004D320D">
              <w:t>Жилой дом</w:t>
            </w:r>
          </w:p>
          <w:p w:rsidR="00B05252" w:rsidRPr="004D320D" w:rsidRDefault="00B05252" w:rsidP="00D94E7D">
            <w:pPr>
              <w:jc w:val="both"/>
            </w:pPr>
            <w:r w:rsidRPr="004D320D">
              <w:t>(фактическое предоставление)</w:t>
            </w:r>
          </w:p>
        </w:tc>
        <w:tc>
          <w:tcPr>
            <w:tcW w:w="1418" w:type="dxa"/>
            <w:shd w:val="clear" w:color="auto" w:fill="auto"/>
          </w:tcPr>
          <w:p w:rsidR="00B05252" w:rsidRPr="004D320D" w:rsidRDefault="00B05252" w:rsidP="00D94E7D">
            <w:r w:rsidRPr="004D320D">
              <w:t xml:space="preserve">       61,2</w:t>
            </w:r>
          </w:p>
        </w:tc>
        <w:tc>
          <w:tcPr>
            <w:tcW w:w="1275" w:type="dxa"/>
            <w:shd w:val="clear" w:color="auto" w:fill="auto"/>
          </w:tcPr>
          <w:p w:rsidR="00B05252" w:rsidRPr="004D320D" w:rsidRDefault="00B05252" w:rsidP="00D94E7D">
            <w:r w:rsidRPr="004D320D"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B05252" w:rsidRPr="004D320D" w:rsidRDefault="00B05252" w:rsidP="00D94E7D">
            <w:pPr>
              <w:jc w:val="both"/>
            </w:pPr>
          </w:p>
        </w:tc>
        <w:tc>
          <w:tcPr>
            <w:tcW w:w="2126" w:type="dxa"/>
            <w:vMerge/>
          </w:tcPr>
          <w:p w:rsidR="00B05252" w:rsidRPr="004D320D" w:rsidRDefault="00B05252" w:rsidP="00D94E7D">
            <w:pPr>
              <w:jc w:val="both"/>
            </w:pPr>
          </w:p>
        </w:tc>
      </w:tr>
    </w:tbl>
    <w:p w:rsidR="000C34E5" w:rsidRPr="00A97025" w:rsidRDefault="000C34E5" w:rsidP="000C34E5">
      <w:pPr>
        <w:jc w:val="center"/>
        <w:rPr>
          <w:b/>
        </w:rPr>
      </w:pPr>
    </w:p>
    <w:p w:rsidR="000C34E5" w:rsidRDefault="000C34E5" w:rsidP="000C34E5"/>
    <w:p w:rsidR="005C48EC" w:rsidRDefault="005C48EC"/>
    <w:sectPr w:rsidR="005C48EC" w:rsidSect="00B05252">
      <w:pgSz w:w="16838" w:h="11906" w:orient="landscape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C34E5"/>
    <w:rsid w:val="000C34E5"/>
    <w:rsid w:val="00195AE1"/>
    <w:rsid w:val="00362054"/>
    <w:rsid w:val="003C0A21"/>
    <w:rsid w:val="004D320D"/>
    <w:rsid w:val="005C48EC"/>
    <w:rsid w:val="00B05252"/>
    <w:rsid w:val="00F5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162</Words>
  <Characters>930</Characters>
  <Application>Microsoft Office Word</Application>
  <DocSecurity>0</DocSecurity>
  <Lines>7</Lines>
  <Paragraphs>2</Paragraphs>
  <ScaleCrop>false</ScaleCrop>
  <Company>*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6</cp:revision>
  <dcterms:created xsi:type="dcterms:W3CDTF">2021-06-09T09:54:00Z</dcterms:created>
  <dcterms:modified xsi:type="dcterms:W3CDTF">2022-05-26T06:44:00Z</dcterms:modified>
</cp:coreProperties>
</file>